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FE7" w14:textId="7F0A0B2E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Утверждаю</w:t>
      </w:r>
    </w:p>
    <w:p w14:paraId="3F5BD24E" w14:textId="7F9FD69C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Генеральный директор</w:t>
      </w:r>
    </w:p>
    <w:p w14:paraId="31F91B94" w14:textId="2BAE653B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ООО «ОЗОН»</w:t>
      </w:r>
    </w:p>
    <w:p w14:paraId="5C6E4CEB" w14:textId="77777777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3C87973" w14:textId="2B197879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_____________ </w:t>
      </w:r>
      <w:proofErr w:type="spellStart"/>
      <w:r w:rsidR="00124530" w:rsidRPr="000E4F5A">
        <w:rPr>
          <w:rFonts w:ascii="Arial" w:hAnsi="Arial" w:cs="Arial"/>
          <w:color w:val="000000"/>
          <w:bdr w:val="none" w:sz="0" w:space="0" w:color="auto" w:frame="1"/>
        </w:rPr>
        <w:t>И.А.Скотников</w:t>
      </w:r>
      <w:proofErr w:type="spellEnd"/>
    </w:p>
    <w:p w14:paraId="2052C7CE" w14:textId="016184EB" w:rsidR="004253FE" w:rsidRPr="000E4F5A" w:rsidRDefault="004253FE" w:rsidP="004253F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«___» </w:t>
      </w:r>
      <w:r w:rsidR="00124530" w:rsidRPr="000E4F5A">
        <w:rPr>
          <w:rFonts w:ascii="Arial" w:hAnsi="Arial" w:cs="Arial"/>
          <w:color w:val="000000"/>
          <w:bdr w:val="none" w:sz="0" w:space="0" w:color="auto" w:frame="1"/>
        </w:rPr>
        <w:t>_______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 202</w:t>
      </w:r>
      <w:r w:rsidR="00964BF1">
        <w:rPr>
          <w:rFonts w:ascii="Arial" w:hAnsi="Arial" w:cs="Arial"/>
          <w:color w:val="000000"/>
          <w:bdr w:val="none" w:sz="0" w:space="0" w:color="auto" w:frame="1"/>
          <w:lang w:val="en-US"/>
        </w:rPr>
        <w:t>5</w:t>
      </w:r>
      <w:r w:rsidR="000E4F5A" w:rsidRPr="000E4F5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>года</w:t>
      </w:r>
    </w:p>
    <w:p w14:paraId="4A354F6D" w14:textId="77777777" w:rsidR="004253FE" w:rsidRPr="000E4F5A" w:rsidRDefault="004253FE" w:rsidP="004D13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98C581C" w14:textId="77777777" w:rsidR="004253FE" w:rsidRPr="000E4F5A" w:rsidRDefault="004253FE" w:rsidP="004D13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7F8CBB79" w14:textId="7A34E043" w:rsidR="007340C1" w:rsidRPr="000E4F5A" w:rsidRDefault="00775A0D" w:rsidP="004D13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ПОЛОЖЕ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Н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И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Е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br/>
        <w:t xml:space="preserve">о 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проведении </w:t>
      </w:r>
      <w:r w:rsidR="009B12E8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соревнований по горным лыжам и сноуборду среди детей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</w:p>
    <w:p w14:paraId="7ACB3F5D" w14:textId="323138CD" w:rsidR="00312686" w:rsidRPr="000E4F5A" w:rsidRDefault="00775A0D" w:rsidP="007340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«</w:t>
      </w:r>
      <w:proofErr w:type="spellStart"/>
      <w:r w:rsidR="00C24E3E" w:rsidRPr="000E4F5A"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Igora</w:t>
      </w:r>
      <w:proofErr w:type="spellEnd"/>
      <w:r w:rsidR="00C24E3E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0E4F5A" w:rsidRPr="000E4F5A"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 xml:space="preserve">Kids </w:t>
      </w:r>
      <w:r w:rsidR="00C24E3E" w:rsidRPr="000E4F5A">
        <w:rPr>
          <w:rFonts w:ascii="Arial" w:hAnsi="Arial" w:cs="Arial"/>
          <w:b/>
          <w:bCs/>
          <w:color w:val="000000"/>
          <w:bdr w:val="none" w:sz="0" w:space="0" w:color="auto" w:frame="1"/>
          <w:lang w:val="en-US"/>
        </w:rPr>
        <w:t>Cup</w:t>
      </w:r>
      <w:r w:rsidR="00F04B93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202</w:t>
      </w:r>
      <w:r w:rsidR="00964BF1">
        <w:rPr>
          <w:rFonts w:ascii="Arial" w:hAnsi="Arial" w:cs="Arial"/>
          <w:b/>
          <w:bCs/>
          <w:color w:val="000000"/>
          <w:bdr w:val="none" w:sz="0" w:space="0" w:color="auto" w:frame="1"/>
        </w:rPr>
        <w:t>5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»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4198377A" w14:textId="07950A5B" w:rsidR="00531BA5" w:rsidRPr="000E4F5A" w:rsidRDefault="00531BA5" w:rsidP="007340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7BBB0006" w14:textId="77777777" w:rsidR="00531BA5" w:rsidRPr="000E4F5A" w:rsidRDefault="00531BA5" w:rsidP="007340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955BE00" w14:textId="77777777" w:rsidR="001B1CFB" w:rsidRPr="000E4F5A" w:rsidRDefault="001B1CFB" w:rsidP="004D13E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24ABA86" w14:textId="77777777" w:rsidR="00994BE9" w:rsidRPr="000E4F5A" w:rsidRDefault="00994BE9" w:rsidP="0031268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7524105" w14:textId="77777777" w:rsidR="00467681" w:rsidRPr="000E4F5A" w:rsidRDefault="00994BE9" w:rsidP="008C75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Цели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и задачи.</w:t>
      </w:r>
    </w:p>
    <w:p w14:paraId="2995572D" w14:textId="77777777" w:rsidR="00BD42E5" w:rsidRPr="000E4F5A" w:rsidRDefault="00BD42E5" w:rsidP="008C75EE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78D3AF89" w14:textId="47EE2B8A" w:rsidR="00AC0B10" w:rsidRPr="000E4F5A" w:rsidRDefault="00DF65D9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E4F5A">
        <w:rPr>
          <w:rFonts w:ascii="Arial" w:hAnsi="Arial" w:cs="Arial"/>
          <w:color w:val="000000"/>
        </w:rPr>
        <w:t xml:space="preserve">Соревнование </w:t>
      </w:r>
      <w:r w:rsidR="00312686" w:rsidRPr="000E4F5A">
        <w:rPr>
          <w:rFonts w:ascii="Arial" w:hAnsi="Arial" w:cs="Arial"/>
          <w:color w:val="000000"/>
        </w:rPr>
        <w:t>провод</w:t>
      </w:r>
      <w:r w:rsidR="009B12E8" w:rsidRPr="000E4F5A">
        <w:rPr>
          <w:rFonts w:ascii="Arial" w:hAnsi="Arial" w:cs="Arial"/>
          <w:color w:val="000000"/>
        </w:rPr>
        <w:t>и</w:t>
      </w:r>
      <w:r w:rsidR="00312686" w:rsidRPr="000E4F5A">
        <w:rPr>
          <w:rFonts w:ascii="Arial" w:hAnsi="Arial" w:cs="Arial"/>
          <w:color w:val="000000"/>
        </w:rPr>
        <w:t>тся в целях:</w:t>
      </w:r>
    </w:p>
    <w:p w14:paraId="696E3529" w14:textId="77777777" w:rsidR="00AC0B10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E4F5A">
        <w:rPr>
          <w:rFonts w:ascii="Arial" w:hAnsi="Arial" w:cs="Arial"/>
          <w:color w:val="000000"/>
        </w:rPr>
        <w:t>- развития горнолыжного туризма и спорта;</w:t>
      </w:r>
    </w:p>
    <w:p w14:paraId="613E24A6" w14:textId="778D85DD" w:rsidR="00312686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E4F5A">
        <w:rPr>
          <w:rFonts w:ascii="Arial" w:hAnsi="Arial" w:cs="Arial"/>
          <w:color w:val="000000"/>
        </w:rPr>
        <w:t>- </w:t>
      </w:r>
      <w:hyperlink r:id="rId5" w:tooltip="Вовлечение" w:history="1">
        <w:r w:rsidRPr="000E4F5A">
          <w:rPr>
            <w:rFonts w:ascii="Arial" w:hAnsi="Arial" w:cs="Arial"/>
            <w:color w:val="000000"/>
          </w:rPr>
          <w:t>вовлечени</w:t>
        </w:r>
      </w:hyperlink>
      <w:r w:rsidR="00994BE9" w:rsidRPr="000E4F5A">
        <w:rPr>
          <w:rFonts w:ascii="Arial" w:hAnsi="Arial" w:cs="Arial"/>
          <w:color w:val="000000"/>
        </w:rPr>
        <w:t>я</w:t>
      </w:r>
      <w:r w:rsidRPr="000E4F5A">
        <w:rPr>
          <w:rFonts w:ascii="Arial" w:hAnsi="Arial" w:cs="Arial"/>
          <w:color w:val="000000"/>
        </w:rPr>
        <w:t> детей и подростков, а также их родителей</w:t>
      </w:r>
      <w:r w:rsidR="00994BE9" w:rsidRPr="000E4F5A">
        <w:rPr>
          <w:rFonts w:ascii="Arial" w:hAnsi="Arial" w:cs="Arial"/>
          <w:color w:val="000000"/>
        </w:rPr>
        <w:t>,</w:t>
      </w:r>
      <w:r w:rsidRPr="000E4F5A">
        <w:rPr>
          <w:rFonts w:ascii="Arial" w:hAnsi="Arial" w:cs="Arial"/>
          <w:color w:val="000000"/>
        </w:rPr>
        <w:t xml:space="preserve"> в занятия физкультурой и спортом;</w:t>
      </w:r>
    </w:p>
    <w:p w14:paraId="2810E333" w14:textId="7764618C" w:rsidR="00312686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E4F5A">
        <w:rPr>
          <w:rFonts w:ascii="Arial" w:hAnsi="Arial" w:cs="Arial"/>
          <w:color w:val="000000"/>
        </w:rPr>
        <w:t>- популяризации </w:t>
      </w:r>
      <w:r w:rsidR="007340C1" w:rsidRPr="000E4F5A">
        <w:rPr>
          <w:rFonts w:ascii="Arial" w:hAnsi="Arial" w:cs="Arial"/>
          <w:color w:val="000000"/>
        </w:rPr>
        <w:t xml:space="preserve">сноуборда и </w:t>
      </w:r>
      <w:hyperlink r:id="rId6" w:tooltip="Горнолыжный спорт" w:history="1">
        <w:r w:rsidRPr="000E4F5A">
          <w:rPr>
            <w:rFonts w:ascii="Arial" w:hAnsi="Arial" w:cs="Arial"/>
            <w:color w:val="000000"/>
          </w:rPr>
          <w:t>горнолыжного спорта</w:t>
        </w:r>
      </w:hyperlink>
      <w:r w:rsidR="005472ED" w:rsidRPr="000E4F5A">
        <w:rPr>
          <w:rFonts w:ascii="Arial" w:hAnsi="Arial" w:cs="Arial"/>
          <w:color w:val="000000"/>
        </w:rPr>
        <w:t>;</w:t>
      </w:r>
    </w:p>
    <w:p w14:paraId="19ED328F" w14:textId="77777777" w:rsidR="00AC0B10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E4F5A">
        <w:rPr>
          <w:rFonts w:ascii="Arial" w:hAnsi="Arial" w:cs="Arial"/>
          <w:color w:val="000000"/>
        </w:rPr>
        <w:t>- пропаганды здорового образа жизни</w:t>
      </w:r>
      <w:r w:rsidR="005472ED" w:rsidRPr="000E4F5A">
        <w:rPr>
          <w:rFonts w:ascii="Arial" w:hAnsi="Arial" w:cs="Arial"/>
          <w:color w:val="000000"/>
        </w:rPr>
        <w:t xml:space="preserve">. </w:t>
      </w:r>
    </w:p>
    <w:p w14:paraId="2AE8EEC6" w14:textId="17092D45" w:rsidR="00BD42E5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</w:rPr>
        <w:br/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2. Руководство организацией и проведением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DF65D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соревнования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451CF433" w14:textId="77777777" w:rsidR="00467681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02D1334E" w14:textId="01F71B78" w:rsidR="00312686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Общее руководство организацией и проведением 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соревнования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осуществляет</w:t>
      </w:r>
      <w:r w:rsidR="00A37A43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организатор -</w:t>
      </w:r>
      <w:r w:rsidR="004B327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администрация </w:t>
      </w:r>
      <w:r w:rsidR="00202153" w:rsidRPr="000E4F5A">
        <w:rPr>
          <w:rFonts w:ascii="Arial" w:hAnsi="Arial" w:cs="Arial"/>
          <w:bCs/>
          <w:color w:val="000000"/>
          <w:bdr w:val="none" w:sz="0" w:space="0" w:color="auto" w:frame="1"/>
        </w:rPr>
        <w:t>Всесезонн</w:t>
      </w:r>
      <w:r w:rsidR="004B3275" w:rsidRPr="000E4F5A">
        <w:rPr>
          <w:rFonts w:ascii="Arial" w:hAnsi="Arial" w:cs="Arial"/>
          <w:bCs/>
          <w:color w:val="000000"/>
          <w:bdr w:val="none" w:sz="0" w:space="0" w:color="auto" w:frame="1"/>
        </w:rPr>
        <w:t>ого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курорт</w:t>
      </w:r>
      <w:r w:rsidR="004B327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а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«Игора»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(ООО «ОЗОН», ИНН 4712018100)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</w:p>
    <w:p w14:paraId="7C405D74" w14:textId="77777777" w:rsidR="004253FE" w:rsidRPr="000E4F5A" w:rsidRDefault="004253FE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6B665D5E" w14:textId="77777777" w:rsidR="004253FE" w:rsidRPr="000E4F5A" w:rsidRDefault="00A37A43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Организатор вправе отменить</w:t>
      </w:r>
      <w:r w:rsidR="004253FE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или перенести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соревнование в любое время. </w:t>
      </w:r>
    </w:p>
    <w:p w14:paraId="02EF8D8D" w14:textId="5E74EDD5" w:rsidR="004253FE" w:rsidRPr="000E4F5A" w:rsidRDefault="004253FE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Информация об отмене или переносе соревнования публикуется на официальном сайте организатора </w:t>
      </w:r>
      <w:hyperlink r:id="rId7" w:history="1">
        <w:r w:rsidRPr="000E4F5A">
          <w:rPr>
            <w:rFonts w:ascii="Arial" w:hAnsi="Arial" w:cs="Arial"/>
            <w:bCs/>
            <w:color w:val="000000"/>
          </w:rPr>
          <w:t>https://igora.ru/</w:t>
        </w:r>
      </w:hyperlink>
    </w:p>
    <w:p w14:paraId="7D0F5996" w14:textId="77777777" w:rsidR="004253FE" w:rsidRPr="000E4F5A" w:rsidRDefault="004253FE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Законные представители участников соревнования самостоятельно отслеживают информацию об отмене или переносе соревнования на официальном сайте организатора.</w:t>
      </w:r>
    </w:p>
    <w:p w14:paraId="560FD18B" w14:textId="7FE58EED" w:rsidR="007340C1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br/>
        <w:t>3. Мест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о и время проведения </w:t>
      </w:r>
      <w:r w:rsidR="00DF65D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соревнования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6BF53C43" w14:textId="6387155E" w:rsidR="00312686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br/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t>Дата и время проведения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: </w:t>
      </w:r>
      <w:r w:rsidR="0081233B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16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марта 20</w:t>
      </w:r>
      <w:r w:rsidR="0057348A" w:rsidRPr="000E4F5A">
        <w:rPr>
          <w:rFonts w:ascii="Arial" w:hAnsi="Arial" w:cs="Arial"/>
          <w:bCs/>
          <w:color w:val="000000"/>
          <w:bdr w:val="none" w:sz="0" w:space="0" w:color="auto" w:frame="1"/>
        </w:rPr>
        <w:t>2</w:t>
      </w:r>
      <w:r w:rsidR="00964BF1" w:rsidRPr="00964BF1">
        <w:rPr>
          <w:rFonts w:ascii="Arial" w:hAnsi="Arial" w:cs="Arial"/>
          <w:bCs/>
          <w:color w:val="000000"/>
          <w:bdr w:val="none" w:sz="0" w:space="0" w:color="auto" w:frame="1"/>
        </w:rPr>
        <w:t>5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 г.</w:t>
      </w:r>
      <w:r w:rsidR="008B4B08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, с </w:t>
      </w:r>
      <w:r w:rsidR="000E4F5A" w:rsidRPr="000E4F5A">
        <w:rPr>
          <w:rFonts w:ascii="Arial" w:hAnsi="Arial" w:cs="Arial"/>
          <w:bCs/>
          <w:color w:val="000000"/>
          <w:bdr w:val="none" w:sz="0" w:space="0" w:color="auto" w:frame="1"/>
        </w:rPr>
        <w:t>09</w:t>
      </w:r>
      <w:r w:rsidR="008B4B08" w:rsidRPr="000E4F5A">
        <w:rPr>
          <w:rFonts w:ascii="Arial" w:hAnsi="Arial" w:cs="Arial"/>
          <w:bCs/>
          <w:color w:val="000000"/>
          <w:bdr w:val="none" w:sz="0" w:space="0" w:color="auto" w:frame="1"/>
        </w:rPr>
        <w:t>:30 до 13:</w:t>
      </w:r>
      <w:r w:rsidR="0061492D" w:rsidRPr="000E4F5A">
        <w:rPr>
          <w:rFonts w:ascii="Arial" w:hAnsi="Arial" w:cs="Arial"/>
          <w:bCs/>
          <w:color w:val="000000"/>
          <w:bdr w:val="none" w:sz="0" w:space="0" w:color="auto" w:frame="1"/>
        </w:rPr>
        <w:t>3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0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14:paraId="3A15C921" w14:textId="0468FB6A" w:rsidR="00471C5F" w:rsidRPr="000E4F5A" w:rsidRDefault="007340C1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Место </w:t>
      </w:r>
      <w:r w:rsidR="008B4B08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проведения: </w:t>
      </w:r>
      <w:hyperlink r:id="rId8" w:tooltip="Иркутская обл." w:history="1">
        <w:r w:rsidR="009B12E8" w:rsidRPr="000E4F5A">
          <w:rPr>
            <w:rFonts w:ascii="Arial" w:hAnsi="Arial" w:cs="Arial"/>
            <w:bCs/>
            <w:color w:val="000000"/>
            <w:bdr w:val="none" w:sz="0" w:space="0" w:color="auto" w:frame="1"/>
          </w:rPr>
          <w:t>Ленинградская</w:t>
        </w:r>
      </w:hyperlink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область, 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Приозерский район, </w:t>
      </w:r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пос. 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>латформа 69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>-</w:t>
      </w:r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>й к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>м</w:t>
      </w:r>
      <w:r w:rsidR="009B12E8" w:rsidRPr="000E4F5A">
        <w:rPr>
          <w:rFonts w:ascii="Arial" w:hAnsi="Arial" w:cs="Arial"/>
          <w:bCs/>
          <w:color w:val="000000"/>
          <w:bdr w:val="none" w:sz="0" w:space="0" w:color="auto" w:frame="1"/>
        </w:rPr>
        <w:t>, Всесезонный курорт «Игора», склон №3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14:paraId="70D1DB51" w14:textId="5EDF17BD" w:rsidR="00312686" w:rsidRPr="000E4F5A" w:rsidRDefault="00312686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Торжес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твенное </w:t>
      </w:r>
      <w:r w:rsidR="00471C5F" w:rsidRPr="000E4F5A">
        <w:rPr>
          <w:rFonts w:ascii="Arial" w:hAnsi="Arial" w:cs="Arial"/>
          <w:bCs/>
          <w:color w:val="000000"/>
          <w:bdr w:val="none" w:sz="0" w:space="0" w:color="auto" w:frame="1"/>
        </w:rPr>
        <w:t>награж</w:t>
      </w:r>
      <w:r w:rsidR="00CB4B31" w:rsidRPr="000E4F5A">
        <w:rPr>
          <w:rFonts w:ascii="Arial" w:hAnsi="Arial" w:cs="Arial"/>
          <w:bCs/>
          <w:color w:val="000000"/>
          <w:bdr w:val="none" w:sz="0" w:space="0" w:color="auto" w:frame="1"/>
        </w:rPr>
        <w:t>д</w:t>
      </w:r>
      <w:r w:rsidR="00471C5F" w:rsidRPr="000E4F5A">
        <w:rPr>
          <w:rFonts w:ascii="Arial" w:hAnsi="Arial" w:cs="Arial"/>
          <w:bCs/>
          <w:color w:val="000000"/>
          <w:bdr w:val="none" w:sz="0" w:space="0" w:color="auto" w:frame="1"/>
        </w:rPr>
        <w:t>ение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участников: </w:t>
      </w:r>
      <w:r w:rsidR="008B4B08" w:rsidRPr="000E4F5A">
        <w:rPr>
          <w:rFonts w:ascii="Arial" w:hAnsi="Arial" w:cs="Arial"/>
          <w:bCs/>
          <w:color w:val="000000"/>
          <w:bdr w:val="none" w:sz="0" w:space="0" w:color="auto" w:frame="1"/>
        </w:rPr>
        <w:t>Всесезонный курорт «Игора», терраса «Гранд кафе» ,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1</w:t>
      </w:r>
      <w:r w:rsidR="00BD42E5" w:rsidRPr="000E4F5A">
        <w:rPr>
          <w:rFonts w:ascii="Arial" w:hAnsi="Arial" w:cs="Arial"/>
          <w:bCs/>
          <w:color w:val="000000"/>
          <w:bdr w:val="none" w:sz="0" w:space="0" w:color="auto" w:frame="1"/>
        </w:rPr>
        <w:t>3</w:t>
      </w:r>
      <w:r w:rsidR="008B4B08" w:rsidRPr="000E4F5A">
        <w:rPr>
          <w:rFonts w:ascii="Arial" w:hAnsi="Arial" w:cs="Arial"/>
          <w:bCs/>
          <w:color w:val="000000"/>
          <w:bdr w:val="none" w:sz="0" w:space="0" w:color="auto" w:frame="1"/>
        </w:rPr>
        <w:t>:30</w:t>
      </w:r>
      <w:r w:rsidR="00843FCD"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</w:p>
    <w:p w14:paraId="126BF02C" w14:textId="77777777" w:rsidR="00471C5F" w:rsidRPr="000E4F5A" w:rsidRDefault="00471C5F" w:rsidP="008C75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51E98BDE" w14:textId="6D77BFD9" w:rsidR="00994BE9" w:rsidRPr="000E4F5A" w:rsidRDefault="00994BE9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4. </w:t>
      </w:r>
      <w:r w:rsidR="009B12E8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Описание </w:t>
      </w:r>
      <w:r w:rsidR="00DF65D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соревнования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07A7B338" w14:textId="4EA2CA1A" w:rsidR="00BD42E5" w:rsidRPr="000E4F5A" w:rsidRDefault="00BD42E5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63023AE" w14:textId="3CC9355B" w:rsidR="009B12E8" w:rsidRPr="000E4F5A" w:rsidRDefault="009B12E8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Тип: соревнование по горным лыжам и сноуборду среди детей.</w:t>
      </w:r>
    </w:p>
    <w:p w14:paraId="6AA8028C" w14:textId="74998167" w:rsidR="008B4B08" w:rsidRPr="000E4F5A" w:rsidRDefault="008B4B08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Максимальное количество участников: 90 человек.</w:t>
      </w:r>
    </w:p>
    <w:p w14:paraId="400640B5" w14:textId="2CED5AB1" w:rsidR="008B4B08" w:rsidRPr="000E4F5A" w:rsidRDefault="004B3275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Общее количество призовых мест</w:t>
      </w:r>
      <w:r w:rsidR="008B4B08" w:rsidRPr="000E4F5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="00DF0E09" w:rsidRPr="000E4F5A">
        <w:rPr>
          <w:rFonts w:ascii="Arial" w:hAnsi="Arial" w:cs="Arial"/>
          <w:color w:val="000000"/>
          <w:bdr w:val="none" w:sz="0" w:space="0" w:color="auto" w:frame="1"/>
        </w:rPr>
        <w:t>1 место -10, 2 место – 10, 3 место -10</w:t>
      </w:r>
    </w:p>
    <w:p w14:paraId="25BE36E8" w14:textId="71C4C05B" w:rsidR="008B4B08" w:rsidRPr="000E4F5A" w:rsidRDefault="008B4B08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Количество попыток: участнику предоставляется </w:t>
      </w:r>
      <w:r w:rsidR="00F32CBE" w:rsidRPr="000E4F5A">
        <w:rPr>
          <w:rFonts w:ascii="Arial" w:hAnsi="Arial" w:cs="Arial"/>
          <w:color w:val="000000"/>
          <w:bdr w:val="none" w:sz="0" w:space="0" w:color="auto" w:frame="1"/>
        </w:rPr>
        <w:t>1</w:t>
      </w:r>
      <w:r w:rsidR="00312686" w:rsidRPr="000E4F5A">
        <w:rPr>
          <w:rFonts w:ascii="Arial" w:hAnsi="Arial" w:cs="Arial"/>
          <w:color w:val="000000"/>
          <w:bdr w:val="none" w:sz="0" w:space="0" w:color="auto" w:frame="1"/>
        </w:rPr>
        <w:t xml:space="preserve"> попытк</w:t>
      </w:r>
      <w:r w:rsidR="00F32CBE" w:rsidRPr="000E4F5A">
        <w:rPr>
          <w:rFonts w:ascii="Arial" w:hAnsi="Arial" w:cs="Arial"/>
          <w:color w:val="000000"/>
          <w:bdr w:val="none" w:sz="0" w:space="0" w:color="auto" w:frame="1"/>
        </w:rPr>
        <w:t>а</w:t>
      </w:r>
      <w:r w:rsidR="00312686" w:rsidRPr="000E4F5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</w:p>
    <w:p w14:paraId="63734C30" w14:textId="114FBA97" w:rsidR="008B4B08" w:rsidRPr="000E4F5A" w:rsidRDefault="00312686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Протяженность трассы</w:t>
      </w:r>
      <w:r w:rsidR="009B12E8" w:rsidRPr="000E4F5A">
        <w:rPr>
          <w:rFonts w:ascii="Arial" w:hAnsi="Arial" w:cs="Arial"/>
          <w:color w:val="000000"/>
          <w:bdr w:val="none" w:sz="0" w:space="0" w:color="auto" w:frame="1"/>
        </w:rPr>
        <w:t>: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F32CBE" w:rsidRPr="000E4F5A">
        <w:rPr>
          <w:rFonts w:ascii="Arial" w:hAnsi="Arial" w:cs="Arial"/>
          <w:color w:val="000000"/>
          <w:bdr w:val="none" w:sz="0" w:space="0" w:color="auto" w:frame="1"/>
        </w:rPr>
        <w:t>25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>0 м. </w:t>
      </w:r>
    </w:p>
    <w:p w14:paraId="593B6DAE" w14:textId="77777777" w:rsidR="00AC0B10" w:rsidRPr="000E4F5A" w:rsidRDefault="008B4B08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К</w:t>
      </w:r>
      <w:r w:rsidR="00A04292" w:rsidRPr="000E4F5A">
        <w:rPr>
          <w:rFonts w:ascii="Arial" w:hAnsi="Arial" w:cs="Arial"/>
          <w:color w:val="000000"/>
          <w:bdr w:val="none" w:sz="0" w:space="0" w:color="auto" w:frame="1"/>
        </w:rPr>
        <w:t>оличество контрольных ворот</w:t>
      </w:r>
      <w:r w:rsidR="009B12E8" w:rsidRPr="000E4F5A">
        <w:rPr>
          <w:rFonts w:ascii="Arial" w:hAnsi="Arial" w:cs="Arial"/>
          <w:color w:val="000000"/>
          <w:bdr w:val="none" w:sz="0" w:space="0" w:color="auto" w:frame="1"/>
        </w:rPr>
        <w:t>:</w:t>
      </w:r>
      <w:r w:rsidR="00A04292" w:rsidRPr="000E4F5A">
        <w:rPr>
          <w:rFonts w:ascii="Arial" w:hAnsi="Arial" w:cs="Arial"/>
          <w:color w:val="000000"/>
          <w:bdr w:val="none" w:sz="0" w:space="0" w:color="auto" w:frame="1"/>
        </w:rPr>
        <w:t xml:space="preserve"> 12.</w:t>
      </w:r>
      <w:r w:rsidR="00A04292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</w:p>
    <w:p w14:paraId="47933094" w14:textId="57EB94E2" w:rsidR="00994BE9" w:rsidRPr="000E4F5A" w:rsidRDefault="00312686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br/>
        <w:t>5. Участники соревнований.</w:t>
      </w:r>
    </w:p>
    <w:p w14:paraId="74BB714F" w14:textId="77777777" w:rsidR="00BD42E5" w:rsidRPr="000E4F5A" w:rsidRDefault="00BD42E5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5F6D1D8" w14:textId="6CE14A3A" w:rsidR="00994BE9" w:rsidRPr="000E4F5A" w:rsidRDefault="007340C1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0E4F5A">
        <w:rPr>
          <w:rFonts w:ascii="Arial" w:hAnsi="Arial" w:cs="Arial"/>
          <w:bCs/>
          <w:bdr w:val="none" w:sz="0" w:space="0" w:color="auto" w:frame="1"/>
        </w:rPr>
        <w:t xml:space="preserve">К участию </w:t>
      </w:r>
      <w:r w:rsidR="007218DD" w:rsidRPr="000E4F5A">
        <w:rPr>
          <w:rFonts w:ascii="Arial" w:hAnsi="Arial" w:cs="Arial"/>
          <w:bCs/>
          <w:bdr w:val="none" w:sz="0" w:space="0" w:color="auto" w:frame="1"/>
        </w:rPr>
        <w:t xml:space="preserve">допускаются дети, прошедшие обучение у инструкторов 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 xml:space="preserve">всесезонного </w:t>
      </w:r>
      <w:r w:rsidR="007218DD" w:rsidRPr="000E4F5A">
        <w:rPr>
          <w:rFonts w:ascii="Arial" w:hAnsi="Arial" w:cs="Arial"/>
          <w:bCs/>
          <w:bdr w:val="none" w:sz="0" w:space="0" w:color="auto" w:frame="1"/>
        </w:rPr>
        <w:t>курорта «Игора»</w:t>
      </w:r>
      <w:r w:rsidR="00B41275" w:rsidRPr="000E4F5A">
        <w:rPr>
          <w:rFonts w:ascii="Arial" w:hAnsi="Arial" w:cs="Arial"/>
          <w:bCs/>
          <w:bdr w:val="none" w:sz="0" w:space="0" w:color="auto" w:frame="1"/>
        </w:rPr>
        <w:t>,</w:t>
      </w:r>
      <w:r w:rsidR="007218DD" w:rsidRPr="000E4F5A">
        <w:rPr>
          <w:rFonts w:ascii="Arial" w:hAnsi="Arial" w:cs="Arial"/>
          <w:bCs/>
          <w:bdr w:val="none" w:sz="0" w:space="0" w:color="auto" w:frame="1"/>
        </w:rPr>
        <w:t xml:space="preserve"> способные самостоятельно 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>осуществить</w:t>
      </w:r>
      <w:r w:rsidR="00A9437A" w:rsidRPr="000E4F5A">
        <w:rPr>
          <w:rFonts w:ascii="Arial" w:hAnsi="Arial" w:cs="Arial"/>
          <w:bCs/>
          <w:bdr w:val="none" w:sz="0" w:space="0" w:color="auto" w:frame="1"/>
        </w:rPr>
        <w:t xml:space="preserve"> спуск с горнолыжного склона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 xml:space="preserve">. </w:t>
      </w:r>
      <w:r w:rsidR="007218DD" w:rsidRPr="000E4F5A">
        <w:rPr>
          <w:rFonts w:ascii="Arial" w:hAnsi="Arial" w:cs="Arial"/>
          <w:bCs/>
          <w:bdr w:val="none" w:sz="0" w:space="0" w:color="auto" w:frame="1"/>
        </w:rPr>
        <w:t xml:space="preserve"> Воспитанники спортивных школ и сторонних инструкторов допускаются к участию вне призового зачета.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 xml:space="preserve"> Для участия в соревнованиях законны</w:t>
      </w:r>
      <w:r w:rsidR="00A9437A" w:rsidRPr="000E4F5A">
        <w:rPr>
          <w:rFonts w:ascii="Arial" w:hAnsi="Arial" w:cs="Arial"/>
          <w:bCs/>
          <w:bdr w:val="none" w:sz="0" w:space="0" w:color="auto" w:frame="1"/>
        </w:rPr>
        <w:t>й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 xml:space="preserve"> представител</w:t>
      </w:r>
      <w:r w:rsidR="00A9437A" w:rsidRPr="000E4F5A">
        <w:rPr>
          <w:rFonts w:ascii="Arial" w:hAnsi="Arial" w:cs="Arial"/>
          <w:bCs/>
          <w:bdr w:val="none" w:sz="0" w:space="0" w:color="auto" w:frame="1"/>
        </w:rPr>
        <w:t>ь несовершеннолетнего участника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 xml:space="preserve"> обязан </w:t>
      </w:r>
      <w:r w:rsidR="00A9437A" w:rsidRPr="000E4F5A">
        <w:rPr>
          <w:rFonts w:ascii="Arial" w:hAnsi="Arial" w:cs="Arial"/>
          <w:bCs/>
          <w:bdr w:val="none" w:sz="0" w:space="0" w:color="auto" w:frame="1"/>
        </w:rPr>
        <w:t xml:space="preserve">подать заявку в соответствии с п.9 настоящего Положения, а также 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>заполнить форму согласия на участие</w:t>
      </w:r>
      <w:r w:rsidR="00A9437A" w:rsidRPr="000E4F5A">
        <w:rPr>
          <w:rFonts w:ascii="Arial" w:hAnsi="Arial" w:cs="Arial"/>
          <w:bCs/>
          <w:bdr w:val="none" w:sz="0" w:space="0" w:color="auto" w:frame="1"/>
        </w:rPr>
        <w:t xml:space="preserve"> в соревновании</w:t>
      </w:r>
      <w:r w:rsidR="009B12E8" w:rsidRPr="000E4F5A">
        <w:rPr>
          <w:rFonts w:ascii="Arial" w:hAnsi="Arial" w:cs="Arial"/>
          <w:bCs/>
          <w:bdr w:val="none" w:sz="0" w:space="0" w:color="auto" w:frame="1"/>
        </w:rPr>
        <w:t>.</w:t>
      </w:r>
    </w:p>
    <w:p w14:paraId="78DD25E7" w14:textId="58DCB578" w:rsidR="0034047A" w:rsidRPr="000E4F5A" w:rsidRDefault="004253FE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Участие в соревновании является бесплатным.</w:t>
      </w:r>
    </w:p>
    <w:p w14:paraId="262AAFAF" w14:textId="4EA2A66A" w:rsidR="00E01719" w:rsidRPr="000E4F5A" w:rsidRDefault="00E01719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3BADF6C" w14:textId="731A1570" w:rsidR="00E01719" w:rsidRPr="000E4F5A" w:rsidRDefault="00E01719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Законные представители самостоятельно оценивают навыки и возможности своего ребенка для участия в соревновании.</w:t>
      </w:r>
    </w:p>
    <w:p w14:paraId="7E96D785" w14:textId="77777777" w:rsidR="004253FE" w:rsidRPr="000E4F5A" w:rsidRDefault="004253FE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7041856" w14:textId="19E99346" w:rsidR="00680C9B" w:rsidRPr="000E4F5A" w:rsidRDefault="009B12E8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Требования к спортивному с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>наряжени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ю для участия в соревнованиях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: горные лыжи </w:t>
      </w:r>
      <w:r w:rsidR="007218DD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или 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>сноуборд</w:t>
      </w:r>
      <w:r w:rsidR="007218DD" w:rsidRPr="000E4F5A">
        <w:rPr>
          <w:rFonts w:ascii="Arial" w:hAnsi="Arial" w:cs="Arial"/>
          <w:bCs/>
          <w:color w:val="000000"/>
          <w:bdr w:val="none" w:sz="0" w:space="0" w:color="auto" w:frame="1"/>
        </w:rPr>
        <w:t>, защитный шлем</w:t>
      </w:r>
      <w:r w:rsidR="00531BA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. </w:t>
      </w:r>
    </w:p>
    <w:p w14:paraId="53267A2D" w14:textId="1259221E" w:rsidR="0034047A" w:rsidRPr="000E4F5A" w:rsidRDefault="0034047A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159F053A" w14:textId="7EEA4438" w:rsidR="00531BA5" w:rsidRPr="000E4F5A" w:rsidRDefault="00531BA5" w:rsidP="008C75EE">
      <w:pPr>
        <w:pStyle w:val="a3"/>
        <w:spacing w:before="375" w:beforeAutospacing="0" w:after="45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На время проведения соревнований участникам предоставляется ски-пасс на </w:t>
      </w:r>
      <w:r w:rsidR="007E67A1">
        <w:rPr>
          <w:rFonts w:ascii="Arial" w:hAnsi="Arial" w:cs="Arial"/>
          <w:bCs/>
          <w:color w:val="000000"/>
          <w:bdr w:val="none" w:sz="0" w:space="0" w:color="auto" w:frame="1"/>
        </w:rPr>
        <w:t xml:space="preserve">8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подъемов для пользования подъёмником (бугель-тарелка).</w:t>
      </w:r>
    </w:p>
    <w:p w14:paraId="35108E73" w14:textId="77777777" w:rsidR="00531BA5" w:rsidRPr="000E4F5A" w:rsidRDefault="00531BA5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0629EF83" w14:textId="30C3B62D" w:rsidR="00994BE9" w:rsidRPr="000E4F5A" w:rsidRDefault="00A9437A" w:rsidP="008C75EE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Спуски с горнолыжного склона 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>проходят</w:t>
      </w:r>
      <w:r w:rsidR="00DF0E0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раздельно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в следующих возрастных группах</w:t>
      </w:r>
      <w:r w:rsidR="00680C9B" w:rsidRPr="000E4F5A">
        <w:rPr>
          <w:rFonts w:ascii="Arial" w:hAnsi="Arial" w:cs="Arial"/>
          <w:bCs/>
          <w:color w:val="000000"/>
          <w:bdr w:val="none" w:sz="0" w:space="0" w:color="auto" w:frame="1"/>
        </w:rPr>
        <w:t>:</w:t>
      </w:r>
    </w:p>
    <w:p w14:paraId="0F210333" w14:textId="77777777" w:rsidR="00DF0E09" w:rsidRPr="000E4F5A" w:rsidRDefault="00DF0E09" w:rsidP="0034047A">
      <w:pPr>
        <w:pStyle w:val="a3"/>
        <w:spacing w:before="0" w:beforeAutospacing="0" w:after="0" w:afterAutospacing="0"/>
        <w:contextualSpacing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tbl>
      <w:tblPr>
        <w:tblW w:w="7559" w:type="dxa"/>
        <w:tblLook w:val="04A0" w:firstRow="1" w:lastRow="0" w:firstColumn="1" w:lastColumn="0" w:noHBand="0" w:noVBand="1"/>
      </w:tblPr>
      <w:tblGrid>
        <w:gridCol w:w="1446"/>
        <w:gridCol w:w="2550"/>
        <w:gridCol w:w="1187"/>
        <w:gridCol w:w="1187"/>
        <w:gridCol w:w="1189"/>
      </w:tblGrid>
      <w:tr w:rsidR="00DF0E09" w:rsidRPr="000E4F5A" w14:paraId="0B317F55" w14:textId="77777777" w:rsidTr="00531BA5">
        <w:trPr>
          <w:trHeight w:val="32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20D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Горные лыжи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3942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наградных мест</w:t>
            </w:r>
          </w:p>
        </w:tc>
      </w:tr>
      <w:tr w:rsidR="00DF0E09" w:rsidRPr="000E4F5A" w14:paraId="5D0A415A" w14:textId="77777777" w:rsidTr="00531BA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9827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374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754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E09" w:rsidRPr="000E4F5A" w14:paraId="461578D5" w14:textId="77777777" w:rsidTr="00531BA5">
        <w:trPr>
          <w:trHeight w:val="3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09B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E42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62B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3C3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F5F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DF0E09" w:rsidRPr="000E4F5A" w14:paraId="4B1C5F00" w14:textId="77777777" w:rsidTr="00531BA5">
        <w:trPr>
          <w:trHeight w:val="3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5B7F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1FE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25C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9909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7ED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DF0E09" w:rsidRPr="000E4F5A" w14:paraId="4A1B400E" w14:textId="77777777" w:rsidTr="00531BA5">
        <w:trPr>
          <w:trHeight w:val="3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F3D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71A4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930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A4B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70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1DCA9963" w14:textId="0084656B" w:rsidR="001B1CFB" w:rsidRPr="000E4F5A" w:rsidRDefault="001B1CFB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EAA1DF5" w14:textId="77777777" w:rsidR="00DF0E09" w:rsidRPr="000E4F5A" w:rsidRDefault="00DF0E09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tbl>
      <w:tblPr>
        <w:tblW w:w="7577" w:type="dxa"/>
        <w:tblLook w:val="04A0" w:firstRow="1" w:lastRow="0" w:firstColumn="1" w:lastColumn="0" w:noHBand="0" w:noVBand="1"/>
      </w:tblPr>
      <w:tblGrid>
        <w:gridCol w:w="1407"/>
        <w:gridCol w:w="2581"/>
        <w:gridCol w:w="1196"/>
        <w:gridCol w:w="1196"/>
        <w:gridCol w:w="1197"/>
      </w:tblGrid>
      <w:tr w:rsidR="00DF0E09" w:rsidRPr="000E4F5A" w14:paraId="34F5DD7E" w14:textId="77777777" w:rsidTr="00531BA5">
        <w:trPr>
          <w:trHeight w:val="325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D93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Горные лыжи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81C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наградных мест</w:t>
            </w:r>
          </w:p>
        </w:tc>
      </w:tr>
      <w:tr w:rsidR="00DF0E09" w:rsidRPr="000E4F5A" w14:paraId="5507790B" w14:textId="77777777" w:rsidTr="00531BA5">
        <w:trPr>
          <w:trHeight w:val="325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403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DBE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5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C604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E09" w:rsidRPr="000E4F5A" w14:paraId="31416989" w14:textId="77777777" w:rsidTr="00531BA5">
        <w:trPr>
          <w:trHeight w:val="325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82ED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F1A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A5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9E7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4C7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DF0E09" w:rsidRPr="000E4F5A" w14:paraId="4273EFED" w14:textId="77777777" w:rsidTr="00531BA5">
        <w:trPr>
          <w:trHeight w:val="325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E2F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A81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100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A8C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B5C3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DF0E09" w:rsidRPr="000E4F5A" w14:paraId="2EADAEE0" w14:textId="77777777" w:rsidTr="00531BA5">
        <w:trPr>
          <w:trHeight w:val="325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3B20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745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A9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B9B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099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3AF3CAB0" w14:textId="77777777" w:rsidR="00DF0E09" w:rsidRPr="000E4F5A" w:rsidRDefault="00DF0E09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tbl>
      <w:tblPr>
        <w:tblW w:w="7616" w:type="dxa"/>
        <w:tblLook w:val="04A0" w:firstRow="1" w:lastRow="0" w:firstColumn="1" w:lastColumn="0" w:noHBand="0" w:noVBand="1"/>
      </w:tblPr>
      <w:tblGrid>
        <w:gridCol w:w="1456"/>
        <w:gridCol w:w="2571"/>
        <w:gridCol w:w="1195"/>
        <w:gridCol w:w="1195"/>
        <w:gridCol w:w="1199"/>
      </w:tblGrid>
      <w:tr w:rsidR="00DF0E09" w:rsidRPr="000E4F5A" w14:paraId="4F17FE1D" w14:textId="77777777" w:rsidTr="00531BA5">
        <w:trPr>
          <w:trHeight w:val="359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18C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A82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наградных мест</w:t>
            </w:r>
          </w:p>
        </w:tc>
      </w:tr>
      <w:tr w:rsidR="00531BA5" w:rsidRPr="000E4F5A" w14:paraId="47AED4B3" w14:textId="77777777" w:rsidTr="00531BA5">
        <w:trPr>
          <w:trHeight w:val="35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3E9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78A1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5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369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1BA5" w:rsidRPr="000E4F5A" w14:paraId="06B71CC5" w14:textId="77777777" w:rsidTr="00531BA5">
        <w:trPr>
          <w:trHeight w:val="359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3E7" w14:textId="77777777" w:rsidR="00DF0E09" w:rsidRPr="000E4F5A" w:rsidRDefault="00DF0E09" w:rsidP="00DF0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7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16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370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5AB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531BA5" w:rsidRPr="000E4F5A" w14:paraId="1BC32C06" w14:textId="77777777" w:rsidTr="00531BA5">
        <w:trPr>
          <w:trHeight w:val="359"/>
        </w:trPr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5528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C417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9-12 лет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0B2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1D4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F74" w14:textId="77777777" w:rsidR="00DF0E09" w:rsidRPr="000E4F5A" w:rsidRDefault="00DF0E09" w:rsidP="00DF0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4E4670AF" w14:textId="7FD06E6E" w:rsidR="001B1CFB" w:rsidRPr="000E4F5A" w:rsidRDefault="001B1CFB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1409"/>
        <w:gridCol w:w="2586"/>
        <w:gridCol w:w="1198"/>
        <w:gridCol w:w="1198"/>
        <w:gridCol w:w="1259"/>
      </w:tblGrid>
      <w:tr w:rsidR="00A13FEC" w:rsidRPr="000E4F5A" w14:paraId="62EFEF68" w14:textId="77777777" w:rsidTr="00531BA5">
        <w:trPr>
          <w:trHeight w:val="273"/>
        </w:trPr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C5E" w14:textId="77777777" w:rsidR="00A13FEC" w:rsidRPr="000E4F5A" w:rsidRDefault="00A13FEC" w:rsidP="00A1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3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516" w14:textId="77777777" w:rsidR="00A13FEC" w:rsidRPr="000E4F5A" w:rsidRDefault="00A13FEC" w:rsidP="00A1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наградных мест</w:t>
            </w:r>
          </w:p>
        </w:tc>
      </w:tr>
      <w:tr w:rsidR="00A13FEC" w:rsidRPr="000E4F5A" w14:paraId="2412A6D4" w14:textId="77777777" w:rsidTr="00531BA5">
        <w:trPr>
          <w:trHeight w:val="27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0B5" w14:textId="77777777" w:rsidR="00A13FEC" w:rsidRPr="000E4F5A" w:rsidRDefault="00A13FEC" w:rsidP="00A1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071F" w14:textId="77777777" w:rsidR="00A13FEC" w:rsidRPr="000E4F5A" w:rsidRDefault="00A13FEC" w:rsidP="00A1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0228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3FEC" w:rsidRPr="000E4F5A" w14:paraId="4FA50E19" w14:textId="77777777" w:rsidTr="00531BA5">
        <w:trPr>
          <w:trHeight w:val="273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E0" w14:textId="77777777" w:rsidR="00A13FEC" w:rsidRPr="000E4F5A" w:rsidRDefault="00A13FEC" w:rsidP="00A13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89E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6F6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2BD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832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13FEC" w:rsidRPr="000E4F5A" w14:paraId="0DBB1D54" w14:textId="77777777" w:rsidTr="00531BA5">
        <w:trPr>
          <w:trHeight w:val="273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A273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CAFA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9-12 лет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14F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164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68A" w14:textId="77777777" w:rsidR="00A13FEC" w:rsidRPr="000E4F5A" w:rsidRDefault="00A13FEC" w:rsidP="00A13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7A296DBD" w14:textId="77777777" w:rsidR="00DF0E09" w:rsidRPr="000E4F5A" w:rsidRDefault="00DF0E09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F0E6F16" w14:textId="12A94C6B" w:rsidR="001B1CFB" w:rsidRDefault="001B1CFB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3E5598D" w14:textId="77777777" w:rsidR="000E4F5A" w:rsidRPr="000E4F5A" w:rsidRDefault="000E4F5A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18055E96" w14:textId="77777777" w:rsidR="00A13FEC" w:rsidRPr="000E4F5A" w:rsidRDefault="00A13FEC" w:rsidP="00680C9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B2191CD" w14:textId="5F30BCB4" w:rsidR="00312686" w:rsidRPr="000E4F5A" w:rsidRDefault="00312686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6. П</w:t>
      </w:r>
      <w:r w:rsidR="007340C1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рограмма проведения </w:t>
      </w:r>
      <w:r w:rsidR="00DF65D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соревнования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61E331E6" w14:textId="77777777" w:rsidR="00BD42E5" w:rsidRPr="000E4F5A" w:rsidRDefault="00BD42E5" w:rsidP="008C75EE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3FE28E2" w14:textId="6DE38622" w:rsidR="00BD42E5" w:rsidRPr="000E4F5A" w:rsidRDefault="004E0542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09</w:t>
      </w:r>
      <w:r w:rsidR="00994BE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30</w:t>
      </w:r>
      <w:r w:rsidR="00994BE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10: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3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="00994BE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– 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>регистрация участников (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место регистрации – </w:t>
      </w:r>
      <w:r w:rsidR="00871512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холл здания </w:t>
      </w:r>
      <w:r w:rsidR="00531BA5" w:rsidRPr="000E4F5A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r w:rsidR="00871512" w:rsidRPr="000E4F5A">
        <w:rPr>
          <w:rFonts w:ascii="Arial" w:hAnsi="Arial" w:cs="Arial"/>
          <w:bCs/>
          <w:color w:val="000000"/>
          <w:bdr w:val="none" w:sz="0" w:space="0" w:color="auto" w:frame="1"/>
        </w:rPr>
        <w:t>роката</w:t>
      </w:r>
      <w:r w:rsidR="00564ECC" w:rsidRPr="000E4F5A">
        <w:rPr>
          <w:rFonts w:ascii="Arial" w:hAnsi="Arial" w:cs="Arial"/>
          <w:bCs/>
          <w:color w:val="000000"/>
          <w:bdr w:val="none" w:sz="0" w:space="0" w:color="auto" w:frame="1"/>
        </w:rPr>
        <w:t>)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14:paraId="28734842" w14:textId="0663608B" w:rsidR="00BD42E5" w:rsidRPr="000E4F5A" w:rsidRDefault="00312686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="00994BE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45</w:t>
      </w:r>
      <w:r w:rsidR="00994BE9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– </w:t>
      </w:r>
      <w:r w:rsidR="0051768F" w:rsidRPr="000E4F5A">
        <w:rPr>
          <w:rFonts w:ascii="Arial" w:hAnsi="Arial" w:cs="Arial"/>
          <w:bCs/>
          <w:color w:val="000000"/>
          <w:bdr w:val="none" w:sz="0" w:space="0" w:color="auto" w:frame="1"/>
        </w:rPr>
        <w:t>сбор на те</w:t>
      </w:r>
      <w:r w:rsidR="00CB4B31" w:rsidRPr="000E4F5A">
        <w:rPr>
          <w:rFonts w:ascii="Arial" w:hAnsi="Arial" w:cs="Arial"/>
          <w:bCs/>
          <w:color w:val="000000"/>
          <w:bdr w:val="none" w:sz="0" w:space="0" w:color="auto" w:frame="1"/>
        </w:rPr>
        <w:t>р</w:t>
      </w:r>
      <w:r w:rsidR="0051768F" w:rsidRPr="000E4F5A">
        <w:rPr>
          <w:rFonts w:ascii="Arial" w:hAnsi="Arial" w:cs="Arial"/>
          <w:bCs/>
          <w:color w:val="000000"/>
          <w:bdr w:val="none" w:sz="0" w:space="0" w:color="auto" w:frame="1"/>
        </w:rPr>
        <w:t>расе «Гранд Кафе»</w:t>
      </w:r>
      <w:r w:rsidR="00994BE9" w:rsidRPr="000E4F5A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14:paraId="69A7E3DD" w14:textId="6BC435DB" w:rsidR="00BD42E5" w:rsidRPr="000E4F5A" w:rsidRDefault="00994BE9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="0051768F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5</w:t>
      </w:r>
      <w:r w:rsidR="0016659C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</w:t>
      </w:r>
      <w:r w:rsidR="00871512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</w:t>
      </w:r>
      <w:r w:rsidR="0016659C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5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–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вре</w:t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t>мя просмотра</w:t>
      </w:r>
      <w:r w:rsidR="00A9437A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горнолыжного склона</w:t>
      </w:r>
      <w:r w:rsidR="00EB7E7E" w:rsidRPr="000E4F5A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14:paraId="68DD97F5" w14:textId="48F58C2E" w:rsidR="00BD42E5" w:rsidRPr="000E4F5A" w:rsidRDefault="0051768F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11</w:t>
      </w:r>
      <w:r w:rsidR="00EB7E7E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30</w:t>
      </w:r>
      <w:r w:rsidR="00EB7E7E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EB7E7E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– </w:t>
      </w:r>
      <w:r w:rsidR="00312686" w:rsidRPr="000E4F5A">
        <w:rPr>
          <w:rFonts w:ascii="Arial" w:hAnsi="Arial" w:cs="Arial"/>
          <w:bCs/>
          <w:color w:val="000000"/>
          <w:bdr w:val="none" w:sz="0" w:space="0" w:color="auto" w:frame="1"/>
        </w:rPr>
        <w:t>старт</w:t>
      </w:r>
      <w:r w:rsidR="00A9437A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соревнования</w:t>
      </w:r>
      <w:r w:rsidR="00531BA5" w:rsidRPr="000E4F5A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14:paraId="4BDBB1B8" w14:textId="7A2B0DBA" w:rsidR="0061492D" w:rsidRPr="000E4F5A" w:rsidRDefault="0061492D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12:30 –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анимационная программа для участников соревнований</w:t>
      </w:r>
    </w:p>
    <w:p w14:paraId="0F758C30" w14:textId="77777777" w:rsidR="00160F8D" w:rsidRDefault="00EB7E7E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13:</w:t>
      </w:r>
      <w:r w:rsidR="004D13E4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3</w:t>
      </w: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0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–</w:t>
      </w:r>
      <w:r w:rsidR="0051768F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160F8D">
        <w:rPr>
          <w:rFonts w:ascii="Arial" w:hAnsi="Arial" w:cs="Arial"/>
          <w:bCs/>
          <w:color w:val="000000"/>
          <w:bdr w:val="none" w:sz="0" w:space="0" w:color="auto" w:frame="1"/>
        </w:rPr>
        <w:t>награждение победителей.</w:t>
      </w:r>
    </w:p>
    <w:p w14:paraId="181B89D1" w14:textId="223968C8" w:rsidR="00BD42E5" w:rsidRPr="000E4F5A" w:rsidRDefault="00293F0F" w:rsidP="008C75EE">
      <w:pPr>
        <w:pStyle w:val="a3"/>
        <w:spacing w:before="375" w:beforeAutospacing="0" w:after="450" w:afterAutospacing="0" w:line="360" w:lineRule="auto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</w:p>
    <w:p w14:paraId="085C89B4" w14:textId="77777777" w:rsidR="008C75EE" w:rsidRPr="000E4F5A" w:rsidRDefault="00312686" w:rsidP="00AC0B1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7. Порядок стартов.</w:t>
      </w:r>
    </w:p>
    <w:p w14:paraId="7103E7DE" w14:textId="77777777" w:rsidR="00AC0B10" w:rsidRPr="000E4F5A" w:rsidRDefault="00AC0B10" w:rsidP="00AC0B1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7382DB68" w14:textId="0F0F8CFE" w:rsidR="0051768F" w:rsidRPr="000E4F5A" w:rsidRDefault="00312686" w:rsidP="00AC0B1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Участники </w:t>
      </w:r>
      <w:r w:rsidR="00DF65D9" w:rsidRPr="000E4F5A">
        <w:rPr>
          <w:rFonts w:ascii="Arial" w:hAnsi="Arial" w:cs="Arial"/>
          <w:color w:val="000000"/>
          <w:bdr w:val="none" w:sz="0" w:space="0" w:color="auto" w:frame="1"/>
        </w:rPr>
        <w:t xml:space="preserve">соревнования </w:t>
      </w:r>
      <w:r w:rsidR="00861156" w:rsidRPr="000E4F5A">
        <w:rPr>
          <w:rFonts w:ascii="Arial" w:hAnsi="Arial" w:cs="Arial"/>
          <w:color w:val="000000"/>
          <w:bdr w:val="none" w:sz="0" w:space="0" w:color="auto" w:frame="1"/>
        </w:rPr>
        <w:t>стартуют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71512" w:rsidRPr="000E4F5A">
        <w:rPr>
          <w:rFonts w:ascii="Arial" w:hAnsi="Arial" w:cs="Arial"/>
          <w:color w:val="000000"/>
          <w:bdr w:val="none" w:sz="0" w:space="0" w:color="auto" w:frame="1"/>
        </w:rPr>
        <w:t>согласно стартовым номерам</w:t>
      </w:r>
      <w:r w:rsidR="009306D0" w:rsidRPr="000E4F5A">
        <w:rPr>
          <w:rFonts w:ascii="Arial" w:hAnsi="Arial" w:cs="Arial"/>
          <w:color w:val="000000"/>
          <w:bdr w:val="none" w:sz="0" w:space="0" w:color="auto" w:frame="1"/>
        </w:rPr>
        <w:t xml:space="preserve">, которые присваиваются при регистрации. </w:t>
      </w:r>
    </w:p>
    <w:p w14:paraId="37570837" w14:textId="77777777" w:rsidR="00CB4B31" w:rsidRPr="000E4F5A" w:rsidRDefault="00CB4B31" w:rsidP="008C75EE">
      <w:pPr>
        <w:pStyle w:val="a3"/>
        <w:spacing w:before="375" w:beforeAutospacing="0" w:after="450" w:after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20E306F1" w14:textId="5DC1D475" w:rsidR="00BD42E5" w:rsidRPr="000E4F5A" w:rsidRDefault="00531BA5" w:rsidP="008C75EE">
      <w:pPr>
        <w:pStyle w:val="a3"/>
        <w:spacing w:before="0" w:before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8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 Подведение итогов и награждение.</w:t>
      </w:r>
    </w:p>
    <w:p w14:paraId="408E00AD" w14:textId="738693CC" w:rsidR="00467681" w:rsidRPr="000E4F5A" w:rsidRDefault="00312686" w:rsidP="008C75EE">
      <w:pPr>
        <w:pStyle w:val="a3"/>
        <w:spacing w:before="0" w:before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Подсчет результат</w:t>
      </w:r>
      <w:r w:rsidR="00EC6EA0" w:rsidRPr="000E4F5A">
        <w:rPr>
          <w:rFonts w:ascii="Arial" w:hAnsi="Arial" w:cs="Arial"/>
          <w:bCs/>
          <w:color w:val="000000"/>
          <w:bdr w:val="none" w:sz="0" w:space="0" w:color="auto" w:frame="1"/>
        </w:rPr>
        <w:t>ов проводится по наименьшему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времени 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в</w:t>
      </w:r>
      <w:r w:rsidR="00EC6EA0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одной</w:t>
      </w:r>
      <w:r w:rsidR="00861156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попытк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е.</w:t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t> </w:t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br/>
        <w:t>Участники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, занявшие первые три места</w:t>
      </w:r>
      <w:r w:rsidR="00EC6EA0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в каждой возрастной категории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, награждаются 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медалями, дипломами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и специальными призам</w:t>
      </w:r>
      <w:r w:rsidR="00EC6EA0" w:rsidRPr="000E4F5A">
        <w:rPr>
          <w:rFonts w:ascii="Arial" w:hAnsi="Arial" w:cs="Arial"/>
          <w:bCs/>
          <w:color w:val="000000"/>
          <w:bdr w:val="none" w:sz="0" w:space="0" w:color="auto" w:frame="1"/>
        </w:rPr>
        <w:t>и от организатор</w:t>
      </w:r>
      <w:r w:rsidR="00A9437A" w:rsidRPr="000E4F5A">
        <w:rPr>
          <w:rFonts w:ascii="Arial" w:hAnsi="Arial" w:cs="Arial"/>
          <w:bCs/>
          <w:color w:val="000000"/>
          <w:bdr w:val="none" w:sz="0" w:space="0" w:color="auto" w:frame="1"/>
        </w:rPr>
        <w:t>а</w:t>
      </w:r>
      <w:r w:rsidR="00467681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EC6EA0" w:rsidRPr="000E4F5A">
        <w:rPr>
          <w:rFonts w:ascii="Arial" w:hAnsi="Arial" w:cs="Arial"/>
          <w:bCs/>
          <w:color w:val="000000"/>
          <w:bdr w:val="none" w:sz="0" w:space="0" w:color="auto" w:frame="1"/>
        </w:rPr>
        <w:t>соревнований.</w:t>
      </w:r>
      <w:r w:rsidR="00861156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Остальные участники соревнований, не занявшие призовых мест, награждаются дипломами.</w:t>
      </w:r>
      <w:r w:rsidR="001E2F43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293F0F" w:rsidRPr="000E4F5A">
        <w:rPr>
          <w:rFonts w:ascii="Arial" w:hAnsi="Arial" w:cs="Arial"/>
          <w:bCs/>
          <w:color w:val="000000"/>
          <w:bdr w:val="none" w:sz="0" w:space="0" w:color="auto" w:frame="1"/>
        </w:rPr>
        <w:t>Награждение прово</w:t>
      </w:r>
      <w:r w:rsidR="00861156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дится на 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тер</w:t>
      </w:r>
      <w:r w:rsidR="00C24E3E" w:rsidRPr="000E4F5A">
        <w:rPr>
          <w:rFonts w:ascii="Arial" w:hAnsi="Arial" w:cs="Arial"/>
          <w:bCs/>
          <w:color w:val="000000"/>
          <w:bdr w:val="none" w:sz="0" w:space="0" w:color="auto" w:frame="1"/>
        </w:rPr>
        <w:t>р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асе «Гранд Кафе».</w:t>
      </w:r>
      <w:r w:rsidR="009306D0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</w:p>
    <w:p w14:paraId="22BCBE5F" w14:textId="68DA43C2" w:rsidR="00BD42E5" w:rsidRPr="000E4F5A" w:rsidRDefault="00531BA5" w:rsidP="008C75EE">
      <w:pPr>
        <w:pStyle w:val="a3"/>
        <w:spacing w:before="0" w:beforeAutospacing="0"/>
        <w:jc w:val="both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9</w:t>
      </w:r>
      <w:r w:rsidR="00312686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 Заявки</w:t>
      </w:r>
      <w:r w:rsidR="001E2F43" w:rsidRPr="000E4F5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57849332" w14:textId="46568195" w:rsidR="00045F11" w:rsidRPr="000E4F5A" w:rsidRDefault="00045F11" w:rsidP="008C75EE">
      <w:pPr>
        <w:pStyle w:val="a3"/>
        <w:spacing w:before="0" w:before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Участие в 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соревновании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возможно только по предварительной 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>заявке на участие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Организатором соревнования может быть отказано в регистрации участника в случае несоответствия участника возрастной категории проводимого соревнования, либо в случае регистрации максимального количества участников на момент подачи заявки.</w:t>
      </w:r>
      <w:r w:rsidR="00531BA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321F8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Подписание </w:t>
      </w:r>
      <w:bookmarkStart w:id="0" w:name="_Hlk158475271"/>
      <w:r w:rsidR="00321F8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согласия 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законного представителя несовершеннолетнего участника на участие в соревновании </w:t>
      </w:r>
      <w:r w:rsidR="00321F8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является обязательным условием участия в </w:t>
      </w:r>
      <w:r w:rsidR="00DF65D9" w:rsidRPr="000E4F5A">
        <w:rPr>
          <w:rFonts w:ascii="Arial" w:hAnsi="Arial" w:cs="Arial"/>
          <w:bCs/>
          <w:color w:val="000000"/>
          <w:bdr w:val="none" w:sz="0" w:space="0" w:color="auto" w:frame="1"/>
        </w:rPr>
        <w:t>соревновании</w:t>
      </w:r>
      <w:r w:rsidR="00321F8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. </w:t>
      </w:r>
      <w:bookmarkEnd w:id="0"/>
      <w:r w:rsidR="00413244" w:rsidRPr="000E4F5A">
        <w:rPr>
          <w:rFonts w:ascii="Arial" w:hAnsi="Arial" w:cs="Arial"/>
          <w:bCs/>
          <w:color w:val="000000"/>
          <w:bdr w:val="none" w:sz="0" w:space="0" w:color="auto" w:frame="1"/>
        </w:rPr>
        <w:t>Согласие предоставляется</w:t>
      </w:r>
      <w:r w:rsidR="0057348A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не позднее получения стартово</w:t>
      </w:r>
      <w:r w:rsidR="007340C1" w:rsidRPr="000E4F5A">
        <w:rPr>
          <w:rFonts w:ascii="Arial" w:hAnsi="Arial" w:cs="Arial"/>
          <w:bCs/>
          <w:color w:val="000000"/>
          <w:bdr w:val="none" w:sz="0" w:space="0" w:color="auto" w:frame="1"/>
        </w:rPr>
        <w:t>го номера участника</w:t>
      </w:r>
      <w:r w:rsidR="0057348A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.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Срок подачи заявки не позднее 18</w:t>
      </w:r>
      <w:r w:rsidR="00BD42E5" w:rsidRPr="000E4F5A">
        <w:rPr>
          <w:rFonts w:ascii="Arial" w:hAnsi="Arial" w:cs="Arial"/>
          <w:bCs/>
          <w:color w:val="000000"/>
          <w:bdr w:val="none" w:sz="0" w:space="0" w:color="auto" w:frame="1"/>
        </w:rPr>
        <w:t>: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00 </w:t>
      </w:r>
      <w:r w:rsidR="0081233B" w:rsidRPr="000E4F5A">
        <w:rPr>
          <w:rFonts w:ascii="Arial" w:hAnsi="Arial" w:cs="Arial"/>
          <w:bCs/>
          <w:color w:val="000000"/>
          <w:bdr w:val="none" w:sz="0" w:space="0" w:color="auto" w:frame="1"/>
        </w:rPr>
        <w:t>15</w:t>
      </w:r>
      <w:r w:rsidR="00BD42E5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марта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202</w:t>
      </w:r>
      <w:r w:rsidR="00964BF1">
        <w:rPr>
          <w:rFonts w:ascii="Arial" w:hAnsi="Arial" w:cs="Arial"/>
          <w:bCs/>
          <w:color w:val="000000"/>
          <w:bdr w:val="none" w:sz="0" w:space="0" w:color="auto" w:frame="1"/>
          <w:lang w:val="en-US"/>
        </w:rPr>
        <w:t>5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.</w:t>
      </w:r>
    </w:p>
    <w:p w14:paraId="4BAD5E30" w14:textId="4A12AB6B" w:rsidR="00AC0B10" w:rsidRPr="000E4F5A" w:rsidRDefault="00045F11" w:rsidP="00AC0B1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Заявки принимаются</w:t>
      </w:r>
      <w:r w:rsidR="001E2F43" w:rsidRPr="000E4F5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49470096" w14:textId="2B8FC483" w:rsidR="004549BA" w:rsidRPr="000E4F5A" w:rsidRDefault="004549BA" w:rsidP="0041324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-</w:t>
      </w:r>
      <w:r w:rsidR="00160F8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0E4F5A">
        <w:rPr>
          <w:rFonts w:ascii="Arial" w:hAnsi="Arial" w:cs="Arial"/>
          <w:color w:val="000000"/>
          <w:bdr w:val="none" w:sz="0" w:space="0" w:color="auto" w:frame="1"/>
        </w:rPr>
        <w:t>на официальном сайте курорта</w:t>
      </w:r>
      <w:r w:rsidR="00413244" w:rsidRPr="000E4F5A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7429B8A2" w14:textId="0A9B83DA" w:rsidR="00AC0B10" w:rsidRPr="000E4F5A" w:rsidRDefault="001E2F43" w:rsidP="00AC0B1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color w:val="000000"/>
          <w:bdr w:val="none" w:sz="0" w:space="0" w:color="auto" w:frame="1"/>
        </w:rPr>
        <w:t>–</w:t>
      </w:r>
      <w:r w:rsidR="00680C9B" w:rsidRPr="000E4F5A">
        <w:rPr>
          <w:rFonts w:ascii="Arial" w:hAnsi="Arial" w:cs="Arial"/>
          <w:color w:val="000000"/>
          <w:bdr w:val="none" w:sz="0" w:space="0" w:color="auto" w:frame="1"/>
        </w:rPr>
        <w:t>в инструкторс</w:t>
      </w:r>
      <w:r w:rsidR="00564ECC" w:rsidRPr="000E4F5A">
        <w:rPr>
          <w:rFonts w:ascii="Arial" w:hAnsi="Arial" w:cs="Arial"/>
          <w:color w:val="000000"/>
          <w:bdr w:val="none" w:sz="0" w:space="0" w:color="auto" w:frame="1"/>
        </w:rPr>
        <w:t>ком отделе</w:t>
      </w:r>
      <w:r w:rsidR="00531BA5" w:rsidRPr="000E4F5A">
        <w:rPr>
          <w:rFonts w:ascii="Arial" w:hAnsi="Arial" w:cs="Arial"/>
          <w:color w:val="000000"/>
          <w:bdr w:val="none" w:sz="0" w:space="0" w:color="auto" w:frame="1"/>
        </w:rPr>
        <w:t xml:space="preserve"> курорта «Игора»</w:t>
      </w:r>
      <w:r w:rsidR="00564ECC" w:rsidRPr="000E4F5A">
        <w:rPr>
          <w:rFonts w:ascii="Arial" w:hAnsi="Arial" w:cs="Arial"/>
          <w:color w:val="000000"/>
          <w:bdr w:val="none" w:sz="0" w:space="0" w:color="auto" w:frame="1"/>
        </w:rPr>
        <w:t xml:space="preserve"> при личном</w:t>
      </w:r>
      <w:r w:rsidR="00564ECC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посещении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14:paraId="1DE2FD38" w14:textId="6B9DC663" w:rsidR="004D13E4" w:rsidRPr="00964BF1" w:rsidRDefault="001E2F43" w:rsidP="00AC0B10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u w:val="none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– </w:t>
      </w:r>
      <w:r w:rsidR="00AC0B10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по 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эл</w:t>
      </w:r>
      <w:r w:rsidR="00413244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ектронной 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>почте:</w:t>
      </w:r>
      <w:r w:rsidR="004D13E4" w:rsidRPr="000E4F5A">
        <w:rPr>
          <w:rStyle w:val="a4"/>
          <w:rFonts w:ascii="Arial" w:hAnsi="Arial" w:cs="Arial"/>
          <w:bCs/>
          <w:bdr w:val="none" w:sz="0" w:space="0" w:color="auto" w:frame="1"/>
        </w:rPr>
        <w:t xml:space="preserve"> </w:t>
      </w:r>
      <w:hyperlink r:id="rId9" w:history="1">
        <w:r w:rsidR="004D13E4" w:rsidRPr="000E4F5A">
          <w:rPr>
            <w:rStyle w:val="a4"/>
            <w:rFonts w:ascii="Arial" w:hAnsi="Arial" w:cs="Arial"/>
          </w:rPr>
          <w:t>adminstrukt@igora.ru</w:t>
        </w:r>
      </w:hyperlink>
      <w:r w:rsidR="00964BF1" w:rsidRPr="00964BF1">
        <w:rPr>
          <w:rStyle w:val="a4"/>
          <w:rFonts w:ascii="Arial" w:hAnsi="Arial" w:cs="Arial"/>
          <w:u w:val="none"/>
        </w:rPr>
        <w:t xml:space="preserve">  </w:t>
      </w:r>
      <w:hyperlink r:id="rId10" w:history="1">
        <w:r w:rsidR="00964BF1" w:rsidRPr="00611294">
          <w:rPr>
            <w:rStyle w:val="a4"/>
            <w:rFonts w:ascii="Arial" w:hAnsi="Arial" w:cs="Arial"/>
            <w:lang w:val="en-US"/>
          </w:rPr>
          <w:t>ykalinina</w:t>
        </w:r>
        <w:r w:rsidR="00964BF1" w:rsidRPr="00611294">
          <w:rPr>
            <w:rStyle w:val="a4"/>
            <w:rFonts w:ascii="Arial" w:hAnsi="Arial" w:cs="Arial"/>
          </w:rPr>
          <w:t>@</w:t>
        </w:r>
        <w:r w:rsidR="00964BF1" w:rsidRPr="00611294">
          <w:rPr>
            <w:rStyle w:val="a4"/>
            <w:rFonts w:ascii="Arial" w:hAnsi="Arial" w:cs="Arial"/>
            <w:lang w:val="en-US"/>
          </w:rPr>
          <w:t>igora</w:t>
        </w:r>
        <w:r w:rsidR="00964BF1" w:rsidRPr="00611294">
          <w:rPr>
            <w:rStyle w:val="a4"/>
            <w:rFonts w:ascii="Arial" w:hAnsi="Arial" w:cs="Arial"/>
          </w:rPr>
          <w:t>.</w:t>
        </w:r>
        <w:r w:rsidR="00964BF1" w:rsidRPr="00611294">
          <w:rPr>
            <w:rStyle w:val="a4"/>
            <w:rFonts w:ascii="Arial" w:hAnsi="Arial" w:cs="Arial"/>
            <w:lang w:val="en-US"/>
          </w:rPr>
          <w:t>ru</w:t>
        </w:r>
      </w:hyperlink>
      <w:r w:rsidR="00964BF1" w:rsidRPr="00964BF1">
        <w:rPr>
          <w:rStyle w:val="a4"/>
          <w:rFonts w:ascii="Arial" w:hAnsi="Arial" w:cs="Arial"/>
          <w:u w:val="none"/>
        </w:rPr>
        <w:t xml:space="preserve">  </w:t>
      </w:r>
      <w:r w:rsidR="00964BF1" w:rsidRPr="00964BF1">
        <w:rPr>
          <w:rStyle w:val="a4"/>
          <w:rFonts w:ascii="Arial" w:hAnsi="Arial" w:cs="Arial"/>
          <w:lang w:val="en-US"/>
        </w:rPr>
        <w:t>yzakirova</w:t>
      </w:r>
      <w:r w:rsidR="00964BF1" w:rsidRPr="00964BF1">
        <w:rPr>
          <w:rStyle w:val="a4"/>
          <w:rFonts w:ascii="Arial" w:hAnsi="Arial" w:cs="Arial"/>
        </w:rPr>
        <w:t>@</w:t>
      </w:r>
      <w:r w:rsidR="00964BF1" w:rsidRPr="00964BF1">
        <w:rPr>
          <w:rStyle w:val="a4"/>
          <w:rFonts w:ascii="Arial" w:hAnsi="Arial" w:cs="Arial"/>
          <w:lang w:val="en-US"/>
        </w:rPr>
        <w:t>igora</w:t>
      </w:r>
      <w:r w:rsidR="00964BF1" w:rsidRPr="00964BF1">
        <w:rPr>
          <w:rStyle w:val="a4"/>
          <w:rFonts w:ascii="Arial" w:hAnsi="Arial" w:cs="Arial"/>
        </w:rPr>
        <w:t>.</w:t>
      </w:r>
      <w:r w:rsidR="00964BF1" w:rsidRPr="00964BF1">
        <w:rPr>
          <w:rStyle w:val="a4"/>
          <w:rFonts w:ascii="Arial" w:hAnsi="Arial" w:cs="Arial"/>
          <w:lang w:val="en-US"/>
        </w:rPr>
        <w:t>ru</w:t>
      </w:r>
    </w:p>
    <w:p w14:paraId="145A2F59" w14:textId="381B1B53" w:rsidR="00AC0B10" w:rsidRPr="000E4F5A" w:rsidRDefault="00AC0B10" w:rsidP="008C75EE">
      <w:pPr>
        <w:pStyle w:val="a3"/>
        <w:spacing w:before="0" w:before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35F5475C" w14:textId="1F5B294D" w:rsidR="00A37A43" w:rsidRPr="000E4F5A" w:rsidRDefault="00A37A43" w:rsidP="008C75EE">
      <w:pPr>
        <w:pStyle w:val="a3"/>
        <w:spacing w:before="0" w:beforeAutospacing="0"/>
        <w:jc w:val="both"/>
        <w:textAlignment w:val="baseline"/>
        <w:rPr>
          <w:rFonts w:ascii="Arial" w:hAnsi="Arial" w:cs="Arial"/>
          <w:b/>
          <w:bCs/>
        </w:rPr>
      </w:pPr>
      <w:r w:rsidRPr="000E4F5A">
        <w:rPr>
          <w:rFonts w:ascii="Arial" w:hAnsi="Arial" w:cs="Arial"/>
          <w:b/>
          <w:color w:val="000000"/>
          <w:bdr w:val="none" w:sz="0" w:space="0" w:color="auto" w:frame="1"/>
        </w:rPr>
        <w:t xml:space="preserve">Форма </w:t>
      </w:r>
      <w:r w:rsidRPr="000E4F5A">
        <w:rPr>
          <w:rFonts w:ascii="Arial" w:hAnsi="Arial" w:cs="Arial"/>
          <w:b/>
          <w:bCs/>
        </w:rPr>
        <w:t>заявки на участие в соревновании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701"/>
        <w:gridCol w:w="1701"/>
        <w:gridCol w:w="1560"/>
      </w:tblGrid>
      <w:tr w:rsidR="00A37A43" w:rsidRPr="000E4F5A" w14:paraId="503F51D4" w14:textId="77777777" w:rsidTr="00D45E25">
        <w:trPr>
          <w:trHeight w:val="340"/>
        </w:trPr>
        <w:tc>
          <w:tcPr>
            <w:tcW w:w="1413" w:type="dxa"/>
          </w:tcPr>
          <w:p w14:paraId="1DBF6426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0E4F5A">
              <w:rPr>
                <w:rFonts w:ascii="Arial" w:hAnsi="Arial" w:cs="Arial"/>
                <w:b/>
                <w:bCs/>
              </w:rPr>
              <w:t>ФИО ребенка</w:t>
            </w:r>
          </w:p>
        </w:tc>
        <w:tc>
          <w:tcPr>
            <w:tcW w:w="1417" w:type="dxa"/>
          </w:tcPr>
          <w:p w14:paraId="5271C378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0E4F5A">
              <w:rPr>
                <w:rFonts w:ascii="Arial" w:hAnsi="Arial" w:cs="Arial"/>
                <w:b/>
                <w:bCs/>
              </w:rPr>
              <w:t>Дата рождения</w:t>
            </w:r>
          </w:p>
        </w:tc>
        <w:tc>
          <w:tcPr>
            <w:tcW w:w="1701" w:type="dxa"/>
          </w:tcPr>
          <w:p w14:paraId="7164BF3D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0E4F5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Лыжи/сноуборд</w:t>
            </w:r>
          </w:p>
        </w:tc>
        <w:tc>
          <w:tcPr>
            <w:tcW w:w="1701" w:type="dxa"/>
            <w:vAlign w:val="bottom"/>
          </w:tcPr>
          <w:p w14:paraId="41096F89" w14:textId="77777777" w:rsidR="00A37A43" w:rsidRPr="000E4F5A" w:rsidRDefault="00A37A43" w:rsidP="008C75E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 инструктора</w:t>
            </w:r>
          </w:p>
        </w:tc>
        <w:tc>
          <w:tcPr>
            <w:tcW w:w="1701" w:type="dxa"/>
            <w:vAlign w:val="bottom"/>
          </w:tcPr>
          <w:p w14:paraId="2208B5A9" w14:textId="77777777" w:rsidR="00A37A43" w:rsidRPr="000E4F5A" w:rsidRDefault="00A37A43" w:rsidP="008C75E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4F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1560" w:type="dxa"/>
          </w:tcPr>
          <w:p w14:paraId="432DD489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0E4F5A">
              <w:rPr>
                <w:rFonts w:ascii="Arial" w:hAnsi="Arial" w:cs="Arial"/>
                <w:b/>
                <w:bCs/>
              </w:rPr>
              <w:t>Контактный телефон</w:t>
            </w:r>
          </w:p>
        </w:tc>
      </w:tr>
      <w:tr w:rsidR="00A37A43" w:rsidRPr="000E4F5A" w14:paraId="615A133E" w14:textId="77777777" w:rsidTr="00D45E25">
        <w:trPr>
          <w:trHeight w:val="290"/>
        </w:trPr>
        <w:tc>
          <w:tcPr>
            <w:tcW w:w="1413" w:type="dxa"/>
          </w:tcPr>
          <w:p w14:paraId="2833057D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664D39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AD621F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bottom"/>
          </w:tcPr>
          <w:p w14:paraId="7199EDA4" w14:textId="77777777" w:rsidR="00A37A43" w:rsidRPr="000E4F5A" w:rsidRDefault="00A37A43" w:rsidP="008C75E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93E9720" w14:textId="77777777" w:rsidR="00A37A43" w:rsidRPr="000E4F5A" w:rsidRDefault="00A37A43" w:rsidP="008C75E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1388BDB" w14:textId="77777777" w:rsidR="00A37A43" w:rsidRPr="000E4F5A" w:rsidRDefault="00A37A43" w:rsidP="008C75EE">
            <w:pPr>
              <w:pStyle w:val="a3"/>
              <w:spacing w:before="0" w:before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119E85EF" w14:textId="3B75AB1F" w:rsidR="00E01719" w:rsidRPr="000E4F5A" w:rsidRDefault="00E01719" w:rsidP="008C75EE">
      <w:pPr>
        <w:pStyle w:val="a3"/>
        <w:spacing w:before="0" w:before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Подача заявки является подтверждением ознакомления </w:t>
      </w:r>
      <w:r w:rsidR="00CF6A3F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и согласия </w:t>
      </w: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законного представителя участника соревнования с условиями настоящего Положения и Политикой обработки и защиты персональных данных гостей ООО «ОЗОН».</w:t>
      </w:r>
    </w:p>
    <w:p w14:paraId="4B5EB575" w14:textId="77777777" w:rsidR="00E01719" w:rsidRPr="000E4F5A" w:rsidRDefault="00E01719" w:rsidP="008C75EE">
      <w:pPr>
        <w:pStyle w:val="a3"/>
        <w:spacing w:before="0" w:before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14:paraId="32A23D06" w14:textId="689FDAFA" w:rsidR="003B4FE8" w:rsidRPr="00160F8D" w:rsidRDefault="007340C1" w:rsidP="00160F8D">
      <w:pPr>
        <w:pStyle w:val="a3"/>
        <w:spacing w:before="0" w:beforeAutospacing="0"/>
        <w:contextualSpacing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0E4F5A">
        <w:rPr>
          <w:rFonts w:ascii="Arial" w:hAnsi="Arial" w:cs="Arial"/>
          <w:bCs/>
          <w:color w:val="000000"/>
          <w:bdr w:val="none" w:sz="0" w:space="0" w:color="auto" w:frame="1"/>
        </w:rPr>
        <w:t>В день мероприятия</w:t>
      </w:r>
      <w:r w:rsidR="00045F11" w:rsidRPr="000E4F5A">
        <w:rPr>
          <w:rFonts w:ascii="Arial" w:hAnsi="Arial" w:cs="Arial"/>
          <w:bCs/>
          <w:color w:val="000000"/>
          <w:bdr w:val="none" w:sz="0" w:space="0" w:color="auto" w:frame="1"/>
        </w:rPr>
        <w:t xml:space="preserve"> производится только выдача стартовых номеров для уже </w:t>
      </w:r>
      <w:r w:rsidR="00531BA5" w:rsidRPr="000E4F5A">
        <w:rPr>
          <w:rFonts w:ascii="Arial" w:hAnsi="Arial" w:cs="Arial"/>
          <w:bCs/>
          <w:color w:val="000000"/>
          <w:bdr w:val="none" w:sz="0" w:space="0" w:color="auto" w:frame="1"/>
        </w:rPr>
        <w:t>з</w:t>
      </w:r>
      <w:r w:rsidR="00160F8D">
        <w:rPr>
          <w:rFonts w:ascii="Arial" w:hAnsi="Arial" w:cs="Arial"/>
          <w:bCs/>
          <w:color w:val="000000"/>
          <w:bdr w:val="none" w:sz="0" w:space="0" w:color="auto" w:frame="1"/>
        </w:rPr>
        <w:t>арегистрированных участников.</w:t>
      </w:r>
    </w:p>
    <w:sectPr w:rsidR="003B4FE8" w:rsidRPr="00160F8D" w:rsidSect="001B1CFB">
      <w:pgSz w:w="11906" w:h="16838"/>
      <w:pgMar w:top="1134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CE3"/>
    <w:multiLevelType w:val="hybridMultilevel"/>
    <w:tmpl w:val="5ACA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F04"/>
    <w:multiLevelType w:val="hybridMultilevel"/>
    <w:tmpl w:val="7222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048"/>
    <w:multiLevelType w:val="hybridMultilevel"/>
    <w:tmpl w:val="9BE4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360A"/>
    <w:multiLevelType w:val="hybridMultilevel"/>
    <w:tmpl w:val="5620749E"/>
    <w:lvl w:ilvl="0" w:tplc="855479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0015"/>
    <w:multiLevelType w:val="hybridMultilevel"/>
    <w:tmpl w:val="5366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86"/>
    <w:rsid w:val="00026638"/>
    <w:rsid w:val="00045F11"/>
    <w:rsid w:val="00045F5F"/>
    <w:rsid w:val="00052644"/>
    <w:rsid w:val="00077601"/>
    <w:rsid w:val="000E4F5A"/>
    <w:rsid w:val="000E6CD0"/>
    <w:rsid w:val="00124530"/>
    <w:rsid w:val="00160F8D"/>
    <w:rsid w:val="0016659C"/>
    <w:rsid w:val="001B1CFB"/>
    <w:rsid w:val="001E2F43"/>
    <w:rsid w:val="00202153"/>
    <w:rsid w:val="00247126"/>
    <w:rsid w:val="00293F0F"/>
    <w:rsid w:val="002F66EB"/>
    <w:rsid w:val="00312686"/>
    <w:rsid w:val="00321F85"/>
    <w:rsid w:val="0034047A"/>
    <w:rsid w:val="003B4FE8"/>
    <w:rsid w:val="00413244"/>
    <w:rsid w:val="0042170E"/>
    <w:rsid w:val="004253FE"/>
    <w:rsid w:val="004549BA"/>
    <w:rsid w:val="00467681"/>
    <w:rsid w:val="00471C5F"/>
    <w:rsid w:val="004B3275"/>
    <w:rsid w:val="004D13E4"/>
    <w:rsid w:val="004D3EEF"/>
    <w:rsid w:val="004E0542"/>
    <w:rsid w:val="0051768F"/>
    <w:rsid w:val="00531BA5"/>
    <w:rsid w:val="005472ED"/>
    <w:rsid w:val="00564ECC"/>
    <w:rsid w:val="0057348A"/>
    <w:rsid w:val="005A5840"/>
    <w:rsid w:val="0061009D"/>
    <w:rsid w:val="0061492D"/>
    <w:rsid w:val="00680C9B"/>
    <w:rsid w:val="007218DD"/>
    <w:rsid w:val="007340C1"/>
    <w:rsid w:val="00775A0D"/>
    <w:rsid w:val="007E67A1"/>
    <w:rsid w:val="0081233B"/>
    <w:rsid w:val="00843FCD"/>
    <w:rsid w:val="00861156"/>
    <w:rsid w:val="00871512"/>
    <w:rsid w:val="008B4B08"/>
    <w:rsid w:val="008C08D4"/>
    <w:rsid w:val="008C75EE"/>
    <w:rsid w:val="00914161"/>
    <w:rsid w:val="009306D0"/>
    <w:rsid w:val="00964BF1"/>
    <w:rsid w:val="0096722C"/>
    <w:rsid w:val="00994BE9"/>
    <w:rsid w:val="009B12E8"/>
    <w:rsid w:val="00A04292"/>
    <w:rsid w:val="00A13FEC"/>
    <w:rsid w:val="00A33DB8"/>
    <w:rsid w:val="00A37A43"/>
    <w:rsid w:val="00A92EEE"/>
    <w:rsid w:val="00A9437A"/>
    <w:rsid w:val="00AC0B10"/>
    <w:rsid w:val="00AF3A58"/>
    <w:rsid w:val="00B05E28"/>
    <w:rsid w:val="00B41275"/>
    <w:rsid w:val="00BD42E5"/>
    <w:rsid w:val="00C24E3E"/>
    <w:rsid w:val="00C37D9E"/>
    <w:rsid w:val="00C6021E"/>
    <w:rsid w:val="00C60F5C"/>
    <w:rsid w:val="00CA7459"/>
    <w:rsid w:val="00CB4B31"/>
    <w:rsid w:val="00CD40F6"/>
    <w:rsid w:val="00CF6A3F"/>
    <w:rsid w:val="00D034C2"/>
    <w:rsid w:val="00D425C6"/>
    <w:rsid w:val="00DF0E09"/>
    <w:rsid w:val="00DF65D9"/>
    <w:rsid w:val="00E01719"/>
    <w:rsid w:val="00EB7E7E"/>
    <w:rsid w:val="00EC6EA0"/>
    <w:rsid w:val="00EE3F04"/>
    <w:rsid w:val="00F04B93"/>
    <w:rsid w:val="00F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BF56"/>
  <w15:docId w15:val="{468E6D20-836D-4766-97A3-A1750233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68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F1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CB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4FE8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843F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3F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3F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F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3FCD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3FE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4549BA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96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rkutskaya_obl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gor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rnolizhnij_spo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vovlechenie/" TargetMode="External"/><Relationship Id="rId10" Type="http://schemas.openxmlformats.org/officeDocument/2006/relationships/hyperlink" Target="mailto:ykalinina@igo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strukt@ig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Инструкторского отдела</dc:creator>
  <cp:lastModifiedBy>Калинина Юлия Игоревна</cp:lastModifiedBy>
  <cp:revision>2</cp:revision>
  <cp:lastPrinted>2021-03-21T06:31:00Z</cp:lastPrinted>
  <dcterms:created xsi:type="dcterms:W3CDTF">2025-02-10T08:49:00Z</dcterms:created>
  <dcterms:modified xsi:type="dcterms:W3CDTF">2025-02-10T08:49:00Z</dcterms:modified>
</cp:coreProperties>
</file>